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3"/>
        <w:tblpPr w:leftFromText="180" w:rightFromText="180" w:vertAnchor="page" w:horzAnchor="margin" w:tblpXSpec="center" w:tblpY="1381"/>
        <w:tblW w:w="15138" w:type="dxa"/>
        <w:tblLook w:val="0480"/>
      </w:tblPr>
      <w:tblGrid>
        <w:gridCol w:w="7569"/>
        <w:gridCol w:w="7569"/>
      </w:tblGrid>
      <w:tr w:rsidR="00AD3736" w:rsidRPr="00AD3736">
        <w:trPr>
          <w:cnfStyle w:val="000000100000"/>
          <w:trHeight w:val="533"/>
        </w:trPr>
        <w:tc>
          <w:tcPr>
            <w:cnfStyle w:val="001000000000"/>
            <w:tcW w:w="15138" w:type="dxa"/>
            <w:gridSpan w:val="2"/>
          </w:tcPr>
          <w:p w:rsidR="00D458FA" w:rsidRPr="00AD3736" w:rsidRDefault="000E2970" w:rsidP="000E2970">
            <w:pPr>
              <w:spacing w:line="480" w:lineRule="auto"/>
              <w:jc w:val="center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Characteristics of a Core Vocabulary</w:t>
            </w:r>
          </w:p>
        </w:tc>
      </w:tr>
      <w:tr w:rsidR="00AD3736" w:rsidRPr="00AD3736">
        <w:trPr>
          <w:trHeight w:val="432"/>
        </w:trPr>
        <w:tc>
          <w:tcPr>
            <w:cnfStyle w:val="001000000000"/>
            <w:tcW w:w="7569" w:type="dxa"/>
          </w:tcPr>
          <w:p w:rsidR="00D458FA" w:rsidRPr="00AD3736" w:rsidRDefault="00D458FA" w:rsidP="00D6784E">
            <w:pPr>
              <w:spacing w:line="480" w:lineRule="auto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AD3736">
              <w:rPr>
                <w:rFonts w:ascii="Times New Roman" w:hAnsi="Times New Roman" w:cs="Times New Roman"/>
                <w:color w:val="auto"/>
                <w:sz w:val="32"/>
                <w:szCs w:val="32"/>
                <w:u w:val="single"/>
              </w:rPr>
              <w:t>Core Words</w:t>
            </w:r>
          </w:p>
        </w:tc>
        <w:tc>
          <w:tcPr>
            <w:tcW w:w="7569" w:type="dxa"/>
          </w:tcPr>
          <w:p w:rsidR="00D458FA" w:rsidRPr="00AD3736" w:rsidRDefault="00D458FA" w:rsidP="00D6784E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AD3736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  <w:u w:val="single"/>
              </w:rPr>
              <w:t>Expanded Core or Fringe Words</w:t>
            </w:r>
          </w:p>
        </w:tc>
      </w:tr>
      <w:tr w:rsidR="00AD3736" w:rsidRPr="00AD3736">
        <w:trPr>
          <w:cnfStyle w:val="000000100000"/>
          <w:trHeight w:val="432"/>
        </w:trPr>
        <w:tc>
          <w:tcPr>
            <w:cnfStyle w:val="001000000000"/>
            <w:tcW w:w="7569" w:type="dxa"/>
          </w:tcPr>
          <w:p w:rsidR="00D458FA" w:rsidRPr="00AD3736" w:rsidRDefault="00D458FA" w:rsidP="00D6784E">
            <w:pPr>
              <w:spacing w:line="48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3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Small # of words</w:t>
            </w:r>
          </w:p>
        </w:tc>
        <w:tc>
          <w:tcPr>
            <w:tcW w:w="7569" w:type="dxa"/>
          </w:tcPr>
          <w:p w:rsidR="00D458FA" w:rsidRPr="00AD3736" w:rsidRDefault="00D458FA" w:rsidP="00D6784E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D37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Very large # of words</w:t>
            </w:r>
          </w:p>
        </w:tc>
      </w:tr>
      <w:tr w:rsidR="00AD3736" w:rsidRPr="00AD3736">
        <w:trPr>
          <w:trHeight w:val="432"/>
        </w:trPr>
        <w:tc>
          <w:tcPr>
            <w:cnfStyle w:val="001000000000"/>
            <w:tcW w:w="7569" w:type="dxa"/>
          </w:tcPr>
          <w:p w:rsidR="00D458FA" w:rsidRPr="00AD3736" w:rsidRDefault="00AD3736" w:rsidP="00D6784E">
            <w:pPr>
              <w:spacing w:line="48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3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Used about 80% of the time in daily communication </w:t>
            </w:r>
          </w:p>
        </w:tc>
        <w:tc>
          <w:tcPr>
            <w:tcW w:w="7569" w:type="dxa"/>
          </w:tcPr>
          <w:p w:rsidR="00D458FA" w:rsidRPr="00AD3736" w:rsidRDefault="00AD3736" w:rsidP="00D6784E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D37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Used about 20% of the time in daily communication </w:t>
            </w:r>
          </w:p>
        </w:tc>
      </w:tr>
      <w:tr w:rsidR="00AD3736" w:rsidRPr="00AD3736">
        <w:trPr>
          <w:cnfStyle w:val="000000100000"/>
          <w:trHeight w:val="432"/>
        </w:trPr>
        <w:tc>
          <w:tcPr>
            <w:cnfStyle w:val="001000000000"/>
            <w:tcW w:w="7569" w:type="dxa"/>
          </w:tcPr>
          <w:p w:rsidR="00D458FA" w:rsidRPr="00AD3736" w:rsidRDefault="00D458FA" w:rsidP="00D6784E">
            <w:pPr>
              <w:spacing w:line="48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3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Useful across all environments</w:t>
            </w:r>
          </w:p>
        </w:tc>
        <w:tc>
          <w:tcPr>
            <w:tcW w:w="7569" w:type="dxa"/>
          </w:tcPr>
          <w:p w:rsidR="00D458FA" w:rsidRPr="00AD3736" w:rsidRDefault="00D458FA" w:rsidP="00D6784E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D37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Useful across limited environments</w:t>
            </w:r>
          </w:p>
        </w:tc>
      </w:tr>
      <w:tr w:rsidR="00AD3736" w:rsidRPr="00AD3736">
        <w:trPr>
          <w:trHeight w:val="432"/>
        </w:trPr>
        <w:tc>
          <w:tcPr>
            <w:cnfStyle w:val="001000000000"/>
            <w:tcW w:w="7569" w:type="dxa"/>
          </w:tcPr>
          <w:p w:rsidR="00D458FA" w:rsidRPr="00AD3736" w:rsidRDefault="00D458FA" w:rsidP="00D6784E">
            <w:pPr>
              <w:spacing w:line="48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3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Applicable to most topics and environments</w:t>
            </w:r>
          </w:p>
        </w:tc>
        <w:tc>
          <w:tcPr>
            <w:tcW w:w="7569" w:type="dxa"/>
          </w:tcPr>
          <w:p w:rsidR="00D458FA" w:rsidRPr="00AD3736" w:rsidRDefault="00D458FA" w:rsidP="00D6784E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D37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Applicable to limited topics and environments</w:t>
            </w:r>
          </w:p>
        </w:tc>
      </w:tr>
      <w:tr w:rsidR="00AD3736" w:rsidRPr="00AD3736">
        <w:trPr>
          <w:cnfStyle w:val="000000100000"/>
          <w:trHeight w:val="432"/>
        </w:trPr>
        <w:tc>
          <w:tcPr>
            <w:cnfStyle w:val="001000000000"/>
            <w:tcW w:w="7569" w:type="dxa"/>
          </w:tcPr>
          <w:p w:rsidR="00D458FA" w:rsidRPr="00AD3736" w:rsidRDefault="00D458FA" w:rsidP="00D6784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3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Contain</w:t>
            </w:r>
            <w:r w:rsidR="00D678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</w:t>
            </w:r>
            <w:r w:rsidRPr="00AD3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a variety of parts of speech: pronouns, verbs, descriptors etc.</w:t>
            </w:r>
          </w:p>
        </w:tc>
        <w:tc>
          <w:tcPr>
            <w:tcW w:w="7569" w:type="dxa"/>
          </w:tcPr>
          <w:p w:rsidR="00D458FA" w:rsidRPr="00AD3736" w:rsidRDefault="00D458FA" w:rsidP="00D6784E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D37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Contains mostly proper names/nouns</w:t>
            </w:r>
          </w:p>
        </w:tc>
      </w:tr>
      <w:tr w:rsidR="00AD3736" w:rsidRPr="00AD3736">
        <w:trPr>
          <w:trHeight w:val="432"/>
        </w:trPr>
        <w:tc>
          <w:tcPr>
            <w:cnfStyle w:val="001000000000"/>
            <w:tcW w:w="7569" w:type="dxa"/>
          </w:tcPr>
          <w:p w:rsidR="00D458FA" w:rsidRPr="00AD3736" w:rsidRDefault="00AD3736" w:rsidP="00D6784E">
            <w:pPr>
              <w:spacing w:line="48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3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High frequency of use</w:t>
            </w:r>
          </w:p>
        </w:tc>
        <w:tc>
          <w:tcPr>
            <w:tcW w:w="7569" w:type="dxa"/>
          </w:tcPr>
          <w:p w:rsidR="00D458FA" w:rsidRPr="00AD3736" w:rsidRDefault="00AD3736" w:rsidP="00D6784E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D37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Low frequency of use</w:t>
            </w:r>
          </w:p>
        </w:tc>
      </w:tr>
      <w:tr w:rsidR="00AD3736" w:rsidRPr="00AD3736">
        <w:trPr>
          <w:cnfStyle w:val="000000100000"/>
          <w:trHeight w:val="432"/>
        </w:trPr>
        <w:tc>
          <w:tcPr>
            <w:cnfStyle w:val="001000000000"/>
            <w:tcW w:w="7569" w:type="dxa"/>
          </w:tcPr>
          <w:p w:rsidR="00D458FA" w:rsidRPr="00AD3736" w:rsidRDefault="00D458FA" w:rsidP="00D6784E">
            <w:pPr>
              <w:spacing w:line="48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3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Words with more flexibility from different word classes</w:t>
            </w:r>
          </w:p>
        </w:tc>
        <w:tc>
          <w:tcPr>
            <w:tcW w:w="7569" w:type="dxa"/>
          </w:tcPr>
          <w:p w:rsidR="00D458FA" w:rsidRPr="00AD3736" w:rsidRDefault="00D458FA" w:rsidP="00D6784E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D37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Words with less flexibility and limited word classes</w:t>
            </w:r>
          </w:p>
        </w:tc>
      </w:tr>
      <w:tr w:rsidR="00AD3736" w:rsidRPr="00AD3736">
        <w:trPr>
          <w:trHeight w:val="432"/>
        </w:trPr>
        <w:tc>
          <w:tcPr>
            <w:cnfStyle w:val="001000000000"/>
            <w:tcW w:w="7569" w:type="dxa"/>
          </w:tcPr>
          <w:p w:rsidR="00D458FA" w:rsidRPr="00AD3736" w:rsidRDefault="00D458FA" w:rsidP="00D6784E">
            <w:pPr>
              <w:spacing w:line="48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3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Can </w:t>
            </w:r>
            <w:r w:rsidR="00AD3736" w:rsidRPr="00AD3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demonstrate</w:t>
            </w:r>
            <w:r w:rsidRPr="00AD3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larger variety of communicative functions</w:t>
            </w:r>
          </w:p>
        </w:tc>
        <w:tc>
          <w:tcPr>
            <w:tcW w:w="7569" w:type="dxa"/>
          </w:tcPr>
          <w:p w:rsidR="00D458FA" w:rsidRPr="00AD3736" w:rsidRDefault="00D458FA" w:rsidP="00D6784E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D37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Can </w:t>
            </w:r>
            <w:r w:rsidR="00AD3736" w:rsidRPr="00AD37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demonstrate</w:t>
            </w:r>
            <w:r w:rsidRPr="00AD37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fewer communicative functions</w:t>
            </w:r>
          </w:p>
        </w:tc>
      </w:tr>
      <w:tr w:rsidR="00AD3736" w:rsidRPr="00AD3736">
        <w:trPr>
          <w:cnfStyle w:val="000000100000"/>
          <w:trHeight w:val="432"/>
        </w:trPr>
        <w:tc>
          <w:tcPr>
            <w:cnfStyle w:val="001000000000"/>
            <w:tcW w:w="7569" w:type="dxa"/>
          </w:tcPr>
          <w:p w:rsidR="00D458FA" w:rsidRPr="00AD3736" w:rsidRDefault="00AD3736" w:rsidP="00D6784E">
            <w:pPr>
              <w:spacing w:line="48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3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Allows for more communicative opportunities </w:t>
            </w:r>
          </w:p>
        </w:tc>
        <w:tc>
          <w:tcPr>
            <w:tcW w:w="7569" w:type="dxa"/>
          </w:tcPr>
          <w:p w:rsidR="00D458FA" w:rsidRPr="00AD3736" w:rsidRDefault="00AD3736" w:rsidP="00D6784E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D37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Allows for fewer communicative opportunities </w:t>
            </w:r>
          </w:p>
        </w:tc>
      </w:tr>
      <w:tr w:rsidR="00AD3736" w:rsidRPr="00AD3736">
        <w:trPr>
          <w:trHeight w:val="432"/>
        </w:trPr>
        <w:tc>
          <w:tcPr>
            <w:cnfStyle w:val="001000000000"/>
            <w:tcW w:w="7569" w:type="dxa"/>
          </w:tcPr>
          <w:p w:rsidR="00D458FA" w:rsidRPr="00AD3736" w:rsidRDefault="00D458FA" w:rsidP="00D6784E">
            <w:pPr>
              <w:spacing w:line="48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3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Potential for expanding utterance</w:t>
            </w:r>
            <w:r w:rsidR="00AD3736" w:rsidRPr="00AD3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length</w:t>
            </w:r>
          </w:p>
        </w:tc>
        <w:tc>
          <w:tcPr>
            <w:tcW w:w="7569" w:type="dxa"/>
          </w:tcPr>
          <w:p w:rsidR="00D458FA" w:rsidRPr="00AD3736" w:rsidRDefault="00D458FA" w:rsidP="00D6784E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D37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Less potential for expanding utterance length</w:t>
            </w:r>
          </w:p>
        </w:tc>
      </w:tr>
      <w:tr w:rsidR="00AD3736" w:rsidRPr="00AD3736">
        <w:trPr>
          <w:cnfStyle w:val="000000100000"/>
          <w:trHeight w:val="432"/>
        </w:trPr>
        <w:tc>
          <w:tcPr>
            <w:cnfStyle w:val="001000000000"/>
            <w:tcW w:w="7569" w:type="dxa"/>
          </w:tcPr>
          <w:p w:rsidR="00D458FA" w:rsidRPr="00AD3736" w:rsidRDefault="00AD3736" w:rsidP="00D6784E">
            <w:pPr>
              <w:spacing w:line="48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3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Consistency of symbol location</w:t>
            </w:r>
          </w:p>
        </w:tc>
        <w:tc>
          <w:tcPr>
            <w:tcW w:w="7569" w:type="dxa"/>
          </w:tcPr>
          <w:p w:rsidR="00D458FA" w:rsidRPr="00AD3736" w:rsidRDefault="00AD3736" w:rsidP="00D6784E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D37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Random/changing locations or multiple pages to search</w:t>
            </w:r>
          </w:p>
        </w:tc>
      </w:tr>
    </w:tbl>
    <w:p w:rsidR="00A048A2" w:rsidRPr="00D458FA" w:rsidRDefault="00A048A2" w:rsidP="00AD3736">
      <w:pPr>
        <w:spacing w:line="276" w:lineRule="auto"/>
        <w:rPr>
          <w:sz w:val="24"/>
          <w:szCs w:val="24"/>
        </w:rPr>
      </w:pPr>
    </w:p>
    <w:sectPr w:rsidR="00A048A2" w:rsidRPr="00D458FA" w:rsidSect="00D458FA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86345"/>
    <w:rsid w:val="00057D5F"/>
    <w:rsid w:val="000E2970"/>
    <w:rsid w:val="001E283E"/>
    <w:rsid w:val="00293907"/>
    <w:rsid w:val="002C2851"/>
    <w:rsid w:val="00586345"/>
    <w:rsid w:val="00810D14"/>
    <w:rsid w:val="008812FB"/>
    <w:rsid w:val="00A048A2"/>
    <w:rsid w:val="00AD3736"/>
    <w:rsid w:val="00B97334"/>
    <w:rsid w:val="00D458FA"/>
    <w:rsid w:val="00D6784E"/>
    <w:rsid w:val="00F3557B"/>
    <w:rsid w:val="00F70670"/>
    <w:rsid w:val="00FD6EB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8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458F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D458F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AD373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AD373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458F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D458F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AD373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AD373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870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Cummings, Marlene</dc:creator>
  <cp:lastModifiedBy>Office 2004 Test Drive User</cp:lastModifiedBy>
  <cp:revision>7</cp:revision>
  <cp:lastPrinted>2013-03-05T06:40:00Z</cp:lastPrinted>
  <dcterms:created xsi:type="dcterms:W3CDTF">2013-02-20T20:09:00Z</dcterms:created>
  <dcterms:modified xsi:type="dcterms:W3CDTF">2013-03-11T06:00:00Z</dcterms:modified>
</cp:coreProperties>
</file>